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0B6D" w14:textId="348A9A5D" w:rsidR="009059C0" w:rsidRPr="009059C0" w:rsidRDefault="009059C0" w:rsidP="00905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4450AA2A" wp14:editId="4E7569C0">
            <wp:extent cx="6524625" cy="1988820"/>
            <wp:effectExtent l="0" t="0" r="9525" b="0"/>
            <wp:docPr id="1" name="Obraz 1" descr="Dzieci bawią się na śnie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bawią się na śnieg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9C0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pl-PL"/>
          <w14:ligatures w14:val="none"/>
        </w:rPr>
        <w:t>Zaprzyjaźnij się z zimą</w:t>
      </w:r>
    </w:p>
    <w:p w14:paraId="4E1727B1" w14:textId="77777777" w:rsidR="009059C0" w:rsidRPr="009059C0" w:rsidRDefault="009059C0" w:rsidP="009059C0">
      <w:pPr>
        <w:spacing w:before="100" w:beforeAutospacing="1" w:after="165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Zimowa aura zachęca do aktywności na świeżym powietrzu. By w pełni cieszyć się z uroków zimy, dowiedz się, jak chronić siebie i innych przed skutkami urazów i niskich temperatur</w:t>
      </w:r>
    </w:p>
    <w:p w14:paraId="695A9BFF" w14:textId="77777777" w:rsidR="009059C0" w:rsidRPr="009059C0" w:rsidRDefault="009059C0" w:rsidP="009059C0">
      <w:pPr>
        <w:spacing w:before="100" w:beforeAutospacing="1" w:after="165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Ruch zimą na świeżym powietrzu wspomaga układ odpornościowy, sprzyja dotlenieniu organizmu, a przy okazji pozwala się odprężyć. Aby jazda na nartach, łyżwach lub snowboardzie była przyjemna, musi być również bezpieczna. Przed wyjazdem  na ferie pamiętaj o podstawowych zasadach bezpieczeństwa.</w:t>
      </w:r>
    </w:p>
    <w:p w14:paraId="541F78A7" w14:textId="77777777" w:rsidR="009059C0" w:rsidRPr="009059C0" w:rsidRDefault="009059C0" w:rsidP="00905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W góry, w góry miły bracie</w:t>
      </w:r>
    </w:p>
    <w:p w14:paraId="5664718A" w14:textId="1BB6D591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Góry </w:t>
      </w: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to najpopularniejszy kierunek zimowych wyjazdów. Możesz tam zarówno chodzić na spacery, jak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</w:t>
      </w: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uprawiać sporty zimowe.</w:t>
      </w:r>
    </w:p>
    <w:p w14:paraId="666490EC" w14:textId="77777777" w:rsidR="009059C0" w:rsidRPr="009059C0" w:rsidRDefault="009059C0" w:rsidP="009059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Ostrożnie na stoku</w:t>
      </w:r>
    </w:p>
    <w:p w14:paraId="3B18AD1D" w14:textId="77777777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Jeżdżąc na nartach i snowbordzie wzmacniasz jednocześnie wiele partii mięśni m.in. nóg, pośladków czy brzucha. Pamiętaj, że na stoku łatwo o kontuzję. Ryzyko wypadku możesz zminimalizować, jeśli będziesz przestrzegać podstawowych zasad bezpieczeństwa.</w:t>
      </w:r>
    </w:p>
    <w:p w14:paraId="3CB60348" w14:textId="77777777" w:rsidR="009059C0" w:rsidRPr="009059C0" w:rsidRDefault="009059C0" w:rsidP="00905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Dostosuj szybkość jazdy do własnych umiejętności, rodzaju i stanu trasy.</w:t>
      </w:r>
    </w:p>
    <w:p w14:paraId="2DA8C184" w14:textId="77777777" w:rsidR="009059C0" w:rsidRPr="009059C0" w:rsidRDefault="009059C0" w:rsidP="00905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Jadąc obok innych, pamiętaj o zachowaniu bezpiecznej odległości.</w:t>
      </w:r>
    </w:p>
    <w:p w14:paraId="3E14AF0F" w14:textId="77777777" w:rsidR="009059C0" w:rsidRPr="009059C0" w:rsidRDefault="009059C0" w:rsidP="00905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Sprawdzaj oznaczenia trudności szlaku.</w:t>
      </w:r>
    </w:p>
    <w:p w14:paraId="3A8C9E94" w14:textId="77777777" w:rsidR="009059C0" w:rsidRPr="009059C0" w:rsidRDefault="009059C0" w:rsidP="00905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Zatrzymując się na stoku, zawsze zjeżdżaj na pobocze trasy.</w:t>
      </w:r>
    </w:p>
    <w:p w14:paraId="3FAC5C39" w14:textId="77777777" w:rsidR="009059C0" w:rsidRPr="009059C0" w:rsidRDefault="009059C0" w:rsidP="00905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Używaj jaskrawych ubrań, najlepiej wyposażonych w elementy odblaskowe.</w:t>
      </w:r>
    </w:p>
    <w:p w14:paraId="525AC2FC" w14:textId="77777777" w:rsidR="009059C0" w:rsidRPr="009059C0" w:rsidRDefault="009059C0" w:rsidP="00905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Zabieraj ze sobą dokumenty oraz oznaczenia z informacją o grupie krwi lub przewlekłych chorobach (np. cukrzyca, epilepsja).</w:t>
      </w:r>
    </w:p>
    <w:p w14:paraId="7EF713F0" w14:textId="77777777" w:rsidR="009059C0" w:rsidRPr="009059C0" w:rsidRDefault="009059C0" w:rsidP="00905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Widząc zdarzenie na stoku, zatrzymaj się i udziel pierwszej pomocy lub powiadom służby ratunkowe.</w:t>
      </w:r>
    </w:p>
    <w:p w14:paraId="29DE058E" w14:textId="3D78FFC2" w:rsid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Ważne: W sytuacjach bezpośredniego nagłego zagrożenia życia lub zdrowia zadzwoń pod numer 112 lub 999 i wezwij zespół ratownictwa medycznego.</w:t>
      </w:r>
    </w:p>
    <w:p w14:paraId="6770888C" w14:textId="4587D3A1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Podczas wędrówek po górach zimą można cieszyć pustymi szlakami i pięknymi krajobrazami. Przed wyjściem w góry:</w:t>
      </w:r>
    </w:p>
    <w:p w14:paraId="633360F6" w14:textId="77777777" w:rsidR="009059C0" w:rsidRPr="009059C0" w:rsidRDefault="009059C0" w:rsidP="00905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Sprawdź prognozę pogody.</w:t>
      </w:r>
    </w:p>
    <w:p w14:paraId="451BB21B" w14:textId="77777777" w:rsidR="009059C0" w:rsidRPr="009059C0" w:rsidRDefault="009059C0" w:rsidP="00905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Ubieraj się warstwowo, tak, by dokładać lub odejmować kolejne warstwy w zależności od potrzeb.</w:t>
      </w:r>
    </w:p>
    <w:p w14:paraId="528C8F7F" w14:textId="77777777" w:rsidR="009059C0" w:rsidRPr="009059C0" w:rsidRDefault="009059C0" w:rsidP="00905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Upewnij się, że nie ma zagrożenia lawinowego.</w:t>
      </w:r>
    </w:p>
    <w:p w14:paraId="7569E53B" w14:textId="77777777" w:rsidR="009059C0" w:rsidRPr="009059C0" w:rsidRDefault="009059C0" w:rsidP="00905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Dobrze zaplanuj trasę, gdyż zimą w górach jest ciemno, a dzień jest krótki.</w:t>
      </w:r>
    </w:p>
    <w:p w14:paraId="7A8C106D" w14:textId="77777777" w:rsidR="009059C0" w:rsidRPr="009059C0" w:rsidRDefault="009059C0" w:rsidP="00905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Dostosuj trasę  do własnych możliwości i kondycji.</w:t>
      </w:r>
    </w:p>
    <w:p w14:paraId="6A5F1982" w14:textId="77777777" w:rsidR="009059C0" w:rsidRPr="009059C0" w:rsidRDefault="009059C0" w:rsidP="00905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Bezpiecznie na lodowisku</w:t>
      </w:r>
    </w:p>
    <w:p w14:paraId="5D62906D" w14:textId="77777777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Nawet jeśli nie wyjeżdżasz na ferie, to uroki zimy docenisz, wybierając się na łyżwy na sztuczne lodowisko w swojej miejscowości. To doskonały sposób, aby zimą zadbać o formę i wzmocnić niemal wszystkie partie mięśni, a przy okazji spalić trochę kalorii. O czym musisz wiedzieć, zanim postawisz pierwsze kroki na lodzie?</w:t>
      </w:r>
    </w:p>
    <w:p w14:paraId="294B9DA2" w14:textId="77777777" w:rsidR="009059C0" w:rsidRPr="009059C0" w:rsidRDefault="009059C0" w:rsidP="00905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Korzystaj tylko ze sztucznych lodowisk. Stawy, rzeki i jeziora pokryte lodem mogą być niebezpieczne.</w:t>
      </w:r>
    </w:p>
    <w:p w14:paraId="54EB293D" w14:textId="77777777" w:rsidR="009059C0" w:rsidRPr="009059C0" w:rsidRDefault="009059C0" w:rsidP="00905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Strój na łyżwy powinien zapewniać swobodę ruchów, ale nie może być zbyt być luźny. Wszelkie powiewające elementy ubrania mogą zagrażać bezpieczeństwu jazdy.</w:t>
      </w:r>
    </w:p>
    <w:p w14:paraId="5C99FDBF" w14:textId="77777777" w:rsidR="009059C0" w:rsidRPr="009059C0" w:rsidRDefault="009059C0" w:rsidP="00905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Chociaż noszenie kasku na lodowisku zwykle nie jest obowiązkowe, to najrozsądniej jest go założyć. Szczególnie ważne jest to w przypadku dzieci i początkujących łyżwiarzy.</w:t>
      </w:r>
    </w:p>
    <w:p w14:paraId="1AA87A81" w14:textId="77777777" w:rsidR="009059C0" w:rsidRPr="009059C0" w:rsidRDefault="009059C0" w:rsidP="009059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Zachowaj bezpieczną odległość wobec innych uczestników lodowiska.</w:t>
      </w:r>
    </w:p>
    <w:p w14:paraId="10F282FE" w14:textId="77777777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Pamiętaj o rozgrzewce! Odpowiednie przygotowanie fizyczne zmniejsza ryzyko urazów i kontuzji.</w:t>
      </w:r>
    </w:p>
    <w:p w14:paraId="4297F86E" w14:textId="0CDC5F3F" w:rsidR="009059C0" w:rsidRPr="009059C0" w:rsidRDefault="009059C0" w:rsidP="00905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Zapobiegaj zmarznięciu i odmrożeniu</w:t>
      </w:r>
    </w:p>
    <w:p w14:paraId="5B22699A" w14:textId="77777777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Ruch na świeżym powietrzu to samo zdrowie. Jednak zmiany temperatury, mróz i śnieg mogą prowadzić do przemarznięcia, wychłodzenia i odmrożenia. Dochodzi do niego, gdy z powodu niskiej temperatury zostaną uszkodzone tkanki, zwłaszcza palców dłoni i stóp, nosa, policzków czy uszu. Jak się zachować, by uniknąć odmrożenia?</w:t>
      </w:r>
    </w:p>
    <w:p w14:paraId="523A2A63" w14:textId="77777777" w:rsidR="009059C0" w:rsidRPr="009059C0" w:rsidRDefault="009059C0" w:rsidP="009059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Ubieraj się odpowiednio do pogody, najlepiej warstwowo, czyli na cebulkę.</w:t>
      </w:r>
    </w:p>
    <w:p w14:paraId="1C78F1F5" w14:textId="77777777" w:rsidR="009059C0" w:rsidRPr="009059C0" w:rsidRDefault="009059C0" w:rsidP="009059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Unikaj ryzyka przemoczenia i wyziębienia, a także zadbaj o to, aby jak najszybciej zmienić przemoczoną odzież.</w:t>
      </w:r>
    </w:p>
    <w:p w14:paraId="66E6FD3F" w14:textId="77777777" w:rsidR="009059C0" w:rsidRPr="009059C0" w:rsidRDefault="009059C0" w:rsidP="009059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Stosuj kremy ochronne na skórę twarzy i dłoni.</w:t>
      </w:r>
    </w:p>
    <w:p w14:paraId="468E5166" w14:textId="77777777" w:rsidR="009059C0" w:rsidRPr="009059C0" w:rsidRDefault="009059C0" w:rsidP="009059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mrozie staraj się dużo ruszać, a zwłaszcza poruszać rękami i nogami, co poprawi krążenie krwi.</w:t>
      </w:r>
    </w:p>
    <w:p w14:paraId="5CD58507" w14:textId="77777777" w:rsidR="009059C0" w:rsidRPr="009059C0" w:rsidRDefault="009059C0" w:rsidP="009059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Jeśli jesteś zmęczony, skracaj wycieczkę i poszukaj ciepłego schronienia.</w:t>
      </w:r>
    </w:p>
    <w:p w14:paraId="3B88DEE9" w14:textId="77777777" w:rsidR="009059C0" w:rsidRDefault="009059C0" w:rsidP="00905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065D489F" w14:textId="502BCDF4" w:rsidR="009059C0" w:rsidRPr="009059C0" w:rsidRDefault="009059C0" w:rsidP="00905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Opieka zdrowotna podczas ferii</w:t>
      </w:r>
    </w:p>
    <w:p w14:paraId="43B79E87" w14:textId="77777777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Jeśli wyjeżdżasz na ferie poza miejsce zamieszkania i zachorujesz, możesz skorzystać z pomocy </w:t>
      </w:r>
      <w:hyperlink r:id="rId6" w:tgtFrame="_blank" w:history="1">
        <w:r w:rsidRPr="009059C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lekarza POZ</w:t>
        </w:r>
      </w:hyperlink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całej Polsce. Gdy zdarzy się to poza godzinami pracy przychodni, w każdym miejscu Polski możesz skorzystać z pomocy w dowolnym punkcie nocnej i świątecznej opieki zdrowotnej.</w:t>
      </w:r>
    </w:p>
    <w:p w14:paraId="764985AB" w14:textId="77777777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Punkty działają całodobowo w weekendy, święta oraz w dni powszednie od godziny 18.00 do 8.00 rano następnego dnia. Możesz się tam zgłosić, w sytuacji:</w:t>
      </w:r>
    </w:p>
    <w:p w14:paraId="7D99EF26" w14:textId="77777777" w:rsidR="009059C0" w:rsidRPr="009059C0" w:rsidRDefault="009059C0" w:rsidP="00905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nagłego zachorowania</w:t>
      </w:r>
    </w:p>
    <w:p w14:paraId="157872BA" w14:textId="77777777" w:rsidR="009059C0" w:rsidRPr="009059C0" w:rsidRDefault="009059C0" w:rsidP="00905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pogorszenia się stanu zdrowia</w:t>
      </w:r>
    </w:p>
    <w:p w14:paraId="48D60F07" w14:textId="77777777" w:rsidR="009059C0" w:rsidRPr="009059C0" w:rsidRDefault="009059C0" w:rsidP="009059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bólu głowy czy brzucha, które nie ustępują pomimo przyjęcia środków przeciwbólowych.</w:t>
      </w:r>
    </w:p>
    <w:p w14:paraId="6BA15D0D" w14:textId="77777777" w:rsidR="009059C0" w:rsidRPr="009059C0" w:rsidRDefault="009059C0" w:rsidP="009059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Jedziesz za granicę – weź kartę EKUZ</w:t>
      </w:r>
    </w:p>
    <w:p w14:paraId="287BBD80" w14:textId="65F886D9" w:rsidR="009059C0" w:rsidRPr="009059C0" w:rsidRDefault="009059C0" w:rsidP="00905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059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Wybierasz się na ferie do jednego z krajów Unii Europejskiej lub EFTA (Islandii, Liechtensteinu, Norwegii i Szwajcarii) albo do Wielkiej Brytanii? Zabierz kartę EKUZ dla każdego członka rodziny. </w:t>
      </w:r>
    </w:p>
    <w:p w14:paraId="3AF693C8" w14:textId="493A5F9D" w:rsidR="00BB0CC3" w:rsidRDefault="00895CDA">
      <w:r w:rsidRPr="00895CDA">
        <w:t>pacjent.gov.pl</w:t>
      </w:r>
    </w:p>
    <w:sectPr w:rsidR="00BB0CC3" w:rsidSect="00905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574"/>
    <w:multiLevelType w:val="multilevel"/>
    <w:tmpl w:val="5302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967E5"/>
    <w:multiLevelType w:val="multilevel"/>
    <w:tmpl w:val="2730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1070C"/>
    <w:multiLevelType w:val="multilevel"/>
    <w:tmpl w:val="18E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04631"/>
    <w:multiLevelType w:val="multilevel"/>
    <w:tmpl w:val="152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760D4"/>
    <w:multiLevelType w:val="multilevel"/>
    <w:tmpl w:val="F3C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673064">
    <w:abstractNumId w:val="1"/>
  </w:num>
  <w:num w:numId="2" w16cid:durableId="1177311120">
    <w:abstractNumId w:val="3"/>
  </w:num>
  <w:num w:numId="3" w16cid:durableId="20786811">
    <w:abstractNumId w:val="0"/>
  </w:num>
  <w:num w:numId="4" w16cid:durableId="447555350">
    <w:abstractNumId w:val="2"/>
  </w:num>
  <w:num w:numId="5" w16cid:durableId="1487671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C3"/>
    <w:rsid w:val="006E7A19"/>
    <w:rsid w:val="00895CDA"/>
    <w:rsid w:val="009059C0"/>
    <w:rsid w:val="00AB68AD"/>
    <w:rsid w:val="00B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FC02"/>
  <w15:chartTrackingRefBased/>
  <w15:docId w15:val="{811406BB-7754-4BED-B68D-AB80C7DE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C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C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C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C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C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C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C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C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0C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C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600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cjent.gov.pl/system-opieki-zdrowotnej/co-moze-ci-zaoferowac-lekar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666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Wałbrzych - Grażyna Chaszczewska-Wojtas</dc:creator>
  <cp:keywords/>
  <dc:description/>
  <cp:lastModifiedBy>PSSE Wałbrzych - Grażyna Chaszczewska-Wojtas</cp:lastModifiedBy>
  <cp:revision>5</cp:revision>
  <dcterms:created xsi:type="dcterms:W3CDTF">2025-01-14T06:34:00Z</dcterms:created>
  <dcterms:modified xsi:type="dcterms:W3CDTF">2025-01-14T06:44:00Z</dcterms:modified>
</cp:coreProperties>
</file>